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.5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1–1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23876953125" w:line="240" w:lineRule="auto"/>
        <w:ind w:left="0" w:right="243.1091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lgebra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inear e inear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eometria eometria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nal´ıtica nal´ıtica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2.27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Segundo Teste – 23 de Novembro de 2016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457275390625" w:line="240" w:lineRule="auto"/>
        <w:ind w:left="0" w:right="2353.79577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S´o ser˜ao consideradas as respostas devidamente justificadas.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7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[Cota¸c˜ao]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4.183349609375" w:line="240" w:lineRule="auto"/>
        <w:ind w:left="736.7804718017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Considere os seguintes subespa¸cos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7783203125" w:line="240" w:lineRule="auto"/>
        <w:ind w:left="0" w:right="570.651855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b, c,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c ∧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b, c,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c ∧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60009765625" w:line="383.8025093078613" w:lineRule="auto"/>
        <w:ind w:left="113.38043212890625" w:right="1910.771484375" w:hanging="6.1035156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Determine uma base e a dimens˜ao para o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para o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[0,5]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Indique uma sequˆencia geradora do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26220703125" w:line="240" w:lineRule="auto"/>
        <w:ind w:left="113.37982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Justifique que dim(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3 e determine dim(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∩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013427734375" w:line="240" w:lineRule="auto"/>
        <w:ind w:left="113.38043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(d) Indique, justificando, uma base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∩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21337890625" w:line="240" w:lineRule="auto"/>
        <w:ind w:left="731.201858520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pgSz w:h="16820" w:w="11900" w:orient="portrait"/>
          <w:pgMar w:bottom="1208.4203338623047" w:top="529.84375" w:left="952.5360870361328" w:right="825.07568359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Considere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(R), com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5023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93957519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646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−k k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+ 2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824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5148.25439453125" w:right="4013.4063720703125" w:header="0" w:footer="720"/>
          <w:cols w:equalWidth="0" w:num="3">
            <w:col w:space="0" w:w="920"/>
            <w:col w:space="0" w:w="920"/>
            <w:col w:space="0" w:w="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38134765625" w:line="333.74173164367676" w:lineRule="auto"/>
        <w:ind w:left="113.38058471679688" w:right="-1.1474609375" w:hanging="1.525878906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952.5360870361328" w:right="825.07568359375" w:header="0" w:footer="720"/>
          <w:cols w:equalWidth="0" w:num="1">
            <w:col w:space="0" w:w="10122.388229370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Utilizando determinantes, indique o conjunto dos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para os quais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[3,0]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 determine, apresentando todos os c´alculos efectuados: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6999378204345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(i)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(ii) (Adj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(iii)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Considere a base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0681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Seja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uma sequˆencia de vectores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36279296875" w:line="383.130226135253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1681.9462585449219" w:right="2715.5450439453125" w:header="0" w:footer="720"/>
          <w:cols w:equalWidth="0" w:num="2">
            <w:col w:space="0" w:w="3760"/>
            <w:col w:space="0" w:w="3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sem determinar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0.465087890625" w:line="311.8824005126953" w:lineRule="auto"/>
        <w:ind w:left="1457.8213500976562" w:right="1.524658203125" w:hanging="1344.43908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Justifique que esta sequˆencia n˜ao ´e linearmente independente.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118896484375" w:line="240" w:lineRule="auto"/>
        <w:ind w:left="1105.672073364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Justifique que a sequˆencia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´e tamb´em uma base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.383483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5294189453125" w:line="305.2612781524658" w:lineRule="auto"/>
        <w:ind w:left="1008.2671356201172" w:right="708.648681640625" w:hanging="282.0436096191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uma base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uma aplica¸c˜ao linear tal que: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=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= 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35400390625" w:line="383.8227367401123" w:lineRule="auto"/>
        <w:ind w:left="113.38409423828125" w:right="2292.7679443359375" w:hanging="6.103515625E-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Escreva o vector 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como combina¸c˜ao linear dos vectores da 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Atendendo a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aplica¸c˜ao linear determine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369140625" w:line="240" w:lineRule="auto"/>
        <w:ind w:left="731.225509643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Seja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m, 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uma matriz n˜ao nula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70294189453125" w:line="240" w:lineRule="auto"/>
        <w:ind w:left="0" w:right="1330.90881347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{X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{X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B}.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68280029296875" w:line="240" w:lineRule="auto"/>
        <w:ind w:left="113.38287353515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Mostre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 subespa¸co vectorial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42822265625" w:line="427.5995922088623" w:lineRule="auto"/>
        <w:ind w:left="4714.7125244140625" w:right="1738.5791015625" w:hanging="4601.33026123046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952.5360870361328" w:right="825.07568359375" w:header="0" w:footer="720"/>
          <w:cols w:equalWidth="0" w:num="1">
            <w:col w:space="0" w:w="10122.388229370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Assumindo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´e uma solu¸c˜ao do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mostre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F}.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13180732727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✄ ✂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Fim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251556396484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88024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4870" w:right="487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6.2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i–iv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23876953125" w:line="220.842676162719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lgebra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inear e inear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eometria eometria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nal´ıtica 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Segundo Teste – 23 de Novembro de 2016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594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2463.4686279296875" w:right="828.900146484375" w:header="0" w:footer="720"/>
          <w:cols w:equalWidth="0" w:num="2">
            <w:col w:space="0" w:w="4320"/>
            <w:col w:space="0" w:w="4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Uma resolu¸c˜ao com notas explicativas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.4189453125" w:line="240" w:lineRule="auto"/>
        <w:ind w:left="113.380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(a) Atendendo `a descri¸c˜ao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podemos verificar que: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173095703125" w:line="240" w:lineRule="auto"/>
        <w:ind w:left="0" w:right="2242.3608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b, c,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c ∧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119384765625" w:line="240" w:lineRule="auto"/>
        <w:ind w:left="0" w:right="3408.2189941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c, b, c,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b, c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9326171875" w:line="240" w:lineRule="auto"/>
        <w:ind w:left="0" w:right="2688.698730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−b, b,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c,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b, c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7373046875" w:line="240" w:lineRule="auto"/>
        <w:ind w:left="0" w:right="2461.91833496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b, c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9326171875" w:line="240" w:lineRule="auto"/>
        <w:ind w:left="0" w:right="3624.71191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537109375" w:line="311.8824005126953" w:lineRule="auto"/>
        <w:ind w:left="1456.8209838867188" w:right="-0.2197265625" w:firstLine="0.997772216796875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Logo 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0)) ´e uma sequˆencia geradora do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´e linearmente independente pois ´e composta apenas por dois vectores tais que nenhum deles ´e m´ultiplo escalar do outro. Ent˜ao 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0)) ´e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portanto,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75341796875" w:line="240" w:lineRule="auto"/>
        <w:ind w:left="1458.2158660888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Pela forma 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est´a descrito temos que: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173095703125" w:line="240" w:lineRule="auto"/>
        <w:ind w:left="0" w:right="2319.4232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b, c,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c ∧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119384765625" w:line="240" w:lineRule="auto"/>
        <w:ind w:left="0" w:right="3448.88183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c,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b, c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9326171875" w:line="240" w:lineRule="auto"/>
        <w:ind w:left="0" w:right="2711.16271972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c,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c, d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731201171875" w:line="240" w:lineRule="auto"/>
        <w:ind w:left="0" w:right="2520.78308105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b, c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9326171875" w:line="240" w:lineRule="auto"/>
        <w:ind w:left="0" w:right="3701.75659179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531005859375" w:line="311.8824005126953" w:lineRule="auto"/>
        <w:ind w:left="1456.8173217773438" w:right="-0.150146484375" w:firstLine="0.996856689453125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Logo 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1)) ´e uma sequˆencia geradora do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´e linearmente independente pois ´e composta apenas por dois vectores tais que nenhum deles ´e m´ultiplo escalar do outro. Ent˜ao 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1)) ´e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portanto,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3154296875" w:line="311.8824005126953" w:lineRule="auto"/>
        <w:ind w:left="1456.8179321289062" w:right="-2.275390625" w:hanging="1343.4429931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[0,5]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Sabemos que os geradores da soma de dois subespa¸cos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podem obter pela jun¸c˜ao dos geradores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 os geradores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Vimos na al´ınea anterior que 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0)) ´e uma sequˆencia geradora do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1)) ´e uma sequˆencia geradora do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logo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151123046875" w:line="240" w:lineRule="auto"/>
        <w:ind w:left="0" w:right="2408.385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1))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8729248046875" w:line="511.7904853820801" w:lineRule="auto"/>
        <w:ind w:left="1486.7630004882812" w:right="62.1130371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sequˆencia geradora do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o vector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est´a repetido a sequˆencia 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1))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840576171875" w:line="240" w:lineRule="auto"/>
        <w:ind w:left="1486.762313842773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tamb´em uma sequˆencia geradora do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99285888671875" w:line="240" w:lineRule="auto"/>
        <w:ind w:left="113.372879028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Vimos, na al´ınea anterior, que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7293701171875" w:line="240" w:lineRule="auto"/>
        <w:ind w:left="0" w:right="2862.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5279541015625" w:line="311.8819999694824" w:lineRule="auto"/>
        <w:ind w:left="1456.8350219726562" w:right="-2.8662109375" w:firstLine="29.926605224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952.5360870361328" w:right="825.07568359375" w:header="0" w:footer="720"/>
          <w:cols w:equalWidth="0" w:num="1">
            <w:col w:space="0" w:w="10122.388229370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sequˆencia geradora do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Para que esta sequˆencia geradora seja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necess´ario que seja linearmente independente. Disponhamos estes vectores numa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levemo-la `a forma de escada: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19528198242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1 1 0 0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1 0 1 0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642150878906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1 0 0 1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587890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201843261719" w:line="263.76082420349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1 1 0 0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5932083129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0 1 1 0 0 1 0 1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776367187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1 1 0 0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80072021484375" w:line="317.65932083129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0 1 1 0 0 0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29394531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3251.5460205078125" w:right="1680.0909423828125" w:header="0" w:footer="720"/>
          <w:cols w:equalWidth="0" w:num="7">
            <w:col w:space="0" w:w="1000"/>
            <w:col w:space="0" w:w="1000"/>
            <w:col w:space="0" w:w="1000"/>
            <w:col w:space="0" w:w="1000"/>
            <w:col w:space="0" w:w="1000"/>
            <w:col w:space="0" w:w="1000"/>
            <w:col w:space="0" w:w="1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(f.e.)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FCT-UNL ALGA 2016/17 – Uma resolu¸c˜ao do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Teste ii–iv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9111328125" w:line="311.8824005126953" w:lineRule="auto"/>
        <w:ind w:left="1457.818603515625" w:right="-1.204833984375" w:firstLine="4.5835876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a caracter´ıstica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3 ent˜ao a sequˆencia 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1)) ´e linearmente independente e, portanto, ´e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75341796875" w:line="311.872615814209" w:lineRule="auto"/>
        <w:ind w:left="1457.8192138671875" w:right="-2.371826171875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Note que a sequˆencia 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1)) tamb´em ´e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pois ´e linearmente independente, por ser constitu´ıda pelas trˆes linhas n˜ao nulas de uma matriz em forma de escada, e tamb´em gera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50341796875" w:line="240" w:lineRule="auto"/>
        <w:ind w:left="1457.61985778808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Assim dim(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153076171875" w:line="311.872615814209" w:lineRule="auto"/>
        <w:ind w:left="1458.0203247070312" w:right="-1.7041015625" w:firstLine="4.38201904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Teorema das dimens˜oes diz-nos que dim(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dim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dim(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∩G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Atendendo a que dim(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3 e que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2, obtemos 3 = 2 + 2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dim(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∩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Concluimos assim que dim(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∩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1.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343505859375" w:line="311.8824005126953" w:lineRule="auto"/>
        <w:ind w:left="1458.0194091796875" w:right="-1.279296875" w:hanging="1344.63836669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(d) Como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G,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pois ´e um dos geradores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tamb´em ´e um dos geradores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F ∩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75341796875" w:line="311.8824005126953" w:lineRule="auto"/>
        <w:ind w:left="1457.8192138671875" w:right="-0.2392578125" w:hanging="0.198669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Atendendo a que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´e um vector n˜ao nulo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∩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podemos afirmar que ´e linearmente independente. Uma vez que dim(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∩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1, ent˜ao 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0)) ´e uma base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∩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3955078125" w:line="240" w:lineRule="auto"/>
        <w:ind w:left="113.3798980712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952.5360870361328" w:right="825.07568359375" w:header="0" w:footer="720"/>
          <w:cols w:equalWidth="0" w:num="1">
            <w:col w:space="0" w:w="10122.388229370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(a) Como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2775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482486724853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−k k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+ 2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61.044483184814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673888206481934"/>
          <w:szCs w:val="27.673888206481934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kl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755435943603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+ 2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673888206481934"/>
          <w:szCs w:val="27.673888206481934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←→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646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+ 2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260864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3119.7998046875" w:right="1511.610107421875" w:header="0" w:footer="720"/>
          <w:cols w:equalWidth="0" w:num="4">
            <w:col w:space="0" w:w="1820"/>
            <w:col w:space="0" w:w="1820"/>
            <w:col w:space="0" w:w="1820"/>
            <w:col w:space="0" w:w="18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08154296875" w:line="311.8824005126953" w:lineRule="auto"/>
        <w:ind w:left="1458.0178833007812" w:right="4.083251953125" w:hanging="1.1955261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o determinante de uma matriz triangular superior ´e dado pelo produto dos elementos da sua diagonal principal vem,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3912353515625" w:line="240" w:lineRule="auto"/>
        <w:ind w:left="0" w:right="1892.71301269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9251708984375" w:line="240" w:lineRule="auto"/>
        <w:ind w:left="1462.4001312255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se, e s´o se,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6837158203125" w:line="240" w:lineRule="auto"/>
        <w:ind w:left="0" w:right="2835.6018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⇔ k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∧ k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531005859375" w:line="340.7211112976074" w:lineRule="auto"/>
        <w:ind w:left="113.37570190429688" w:right="1156.2158203125" w:firstLine="1343.4436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952.5360870361328" w:right="825.07568359375" w:header="0" w:footer="720"/>
          <w:cols w:equalWidth="0" w:num="1">
            <w:col w:space="0" w:w="10122.388229370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o conjunto dos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para os quais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´e 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\ {−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[3,0]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 vem: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9157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(i)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 + 3) =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 = 12;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52392578125" w:line="399.8398590087890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2423.5015869140625" w:right="2340.1727294921875" w:header="0" w:footer="720"/>
          <w:cols w:equalWidth="0" w:num="2">
            <w:col w:space="0" w:w="3580"/>
            <w:col w:space="0" w:w="35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(ii) (Adj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7909202575683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4+3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647705078125" w:line="317.6372337341308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k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28613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1+1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k k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2423.5018920898438" w:right="2506.402587890625" w:header="0" w:footer="720"/>
          <w:cols w:equalWidth="0" w:num="3">
            <w:col w:space="0" w:w="2340"/>
            <w:col w:space="0" w:w="2340"/>
            <w:col w:space="0" w:w="23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k − k ·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 + 3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 + 9 = 12;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8260498046875" w:line="270.537300109863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37341308593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2423.502197265625" w:right="5144.0679931640625" w:header="0" w:footer="720"/>
          <w:cols w:equalWidth="0" w:num="2">
            <w:col w:space="0" w:w="2180"/>
            <w:col w:space="0" w:w="21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4074249267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(a) A dimens˜ao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1280403137207" w:lineRule="auto"/>
        <w:ind w:left="1455.0283813476562" w:right="1.9091796875" w:hanging="1341.648864746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2 e, portanto, qualquer sequˆencia linearmente independente tem, no m´aximo, 2 vectores. Logo a sequˆencia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n˜ao pode ser linearmente independente pois ´e composta por 3 vectores.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6034545898438" w:line="240" w:lineRule="auto"/>
        <w:ind w:left="113.3782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Em rela¸c˜ao `a base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a sequˆencia das coordenadas de: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61944580078125" w:line="240" w:lineRule="auto"/>
        <w:ind w:left="2156.924667358398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228515625" w:line="240" w:lineRule="auto"/>
        <w:ind w:left="1929.240036010742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952.5360870361328" w:right="825.07568359375" w:header="0" w:footer="720"/>
          <w:cols w:equalWidth="0" w:num="1">
            <w:col w:space="0" w:w="10122.388229370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FCT-UNL ALGA 2016/17 – Uma resolu¸c˜ao do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Teste iii–iv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911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Tem-se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6801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85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3642578125" w:line="259.339942932128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2 0 1 3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36303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75927734375" w:line="546.34969711303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2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363037109375" w:line="259.339942932128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2 0 0 3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04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2410.5551147460938" w:right="3456.17431640625" w:header="0" w:footer="720"/>
          <w:cols w:equalWidth="0" w:num="5">
            <w:col w:space="0" w:w="1220"/>
            <w:col w:space="0" w:w="1220"/>
            <w:col w:space="0" w:w="1220"/>
            <w:col w:space="0" w:w="1220"/>
            <w:col w:space="0" w:w="12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(f.e.)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073486328125" w:line="284.2741012573242" w:lineRule="auto"/>
        <w:ind w:left="1455.0302124023438" w:right="-2.685546875" w:firstLine="1.7938232421875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portanto, a sequˆencia ((2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3)) ´e linearmente independente. Assim a sequˆencia 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tamb´em ´e linearmente independente e, como estamos num espa¸co vectorial de dimens˜ao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base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501953125" w:line="240" w:lineRule="auto"/>
        <w:ind w:left="1455.6281280517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Resolu¸c~ao alternativa: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172607421875" w:line="311.86280250549316" w:lineRule="auto"/>
        <w:ind w:left="1456.8234252929688" w:right="4.8779296875" w:firstLine="1.59393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Tendo em conta que as sequˆencias de vectores resultantes de transforma¸c˜oes de tipo elementar geram o mesmo subespa¸co gerado pela sequˆencia incial temos: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406494140625" w:line="240" w:lineRule="auto"/>
        <w:ind w:left="0" w:right="1711.5307617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400146484375" w:line="257.1339225769043" w:lineRule="auto"/>
        <w:ind w:left="1456.8243408203125" w:right="0.352783203125" w:firstLine="0.796051025390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Assim a sequˆencia 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gera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como ´e composta por dois vectores, e estamos num espa¸co de dimens˜ao dois, ´e tamb´em uma base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73486328125" w:line="240" w:lineRule="auto"/>
        <w:ind w:left="113.382873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(a) Determinemos a sequˆencia das coordenadas de 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na 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Ora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732421875" w:line="240" w:lineRule="auto"/>
        <w:ind w:left="0" w:right="2154.887084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2037353515625" w:line="240" w:lineRule="auto"/>
        <w:ind w:left="0" w:right="2533.81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2000732421875" w:line="240" w:lineRule="auto"/>
        <w:ind w:left="0" w:right="3197.971191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952.5360870361328" w:right="825.07568359375" w:header="0" w:footer="720"/>
          <w:cols w:equalWidth="0" w:num="1">
            <w:col w:space="0" w:w="10122.3882293701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6837158203125" w:line="257.1546649932861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Logo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.1945056915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4135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701660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⇔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81640625" w:line="263.896923065185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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.191101074218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8.4203338623047" w:top="529.84375" w:left="2410.3558349609375" w:right="3467.50732421875" w:header="0" w:footer="720"/>
          <w:cols w:equalWidth="0" w:num="6">
            <w:col w:space="0" w:w="1020"/>
            <w:col w:space="0" w:w="1020"/>
            <w:col w:space="0" w:w="1020"/>
            <w:col w:space="0" w:w="1020"/>
            <w:col w:space="0" w:w="1020"/>
            <w:col w:space="0" w:w="1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30908203125" w:line="271.19399070739746" w:lineRule="auto"/>
        <w:ind w:left="1457.6181030273438" w:right="-2.706298828125" w:firstLine="0.798187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Tem-se, pois, um sistema de equa¸c˜oes lineares nas inc´ognitas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cuja solu¸c˜ao ´unica ´e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Assim a sequˆencia das coordenadas do vector 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na 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isto ´e,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8021240234375" w:line="240" w:lineRule="auto"/>
        <w:ind w:left="0" w:right="2303.0346679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=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413330078125" w:line="299.29698944091797" w:lineRule="auto"/>
        <w:ind w:left="1470.9677124023438" w:right="-2.230224609375" w:hanging="1357.58972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Como a aplica¸c˜ao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linear,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para quaisquer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·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para quaisquer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Assim,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34381103515625" w:line="240" w:lineRule="auto"/>
        <w:ind w:left="0" w:right="2264.48120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1))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7281494140625" w:line="240" w:lineRule="auto"/>
        <w:ind w:left="0" w:right="1716.54113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1))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9295654296875" w:line="240" w:lineRule="auto"/>
        <w:ind w:left="0" w:right="2181.2915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+ 2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7281494140625" w:line="240" w:lineRule="auto"/>
        <w:ind w:left="0" w:right="2947.85278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+ 1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+ 2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9295654296875" w:line="240" w:lineRule="auto"/>
        <w:ind w:left="0" w:right="3623.092651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+ 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9295654296875" w:line="240" w:lineRule="auto"/>
        <w:ind w:left="4130.65818786621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4.312744140625" w:line="240" w:lineRule="auto"/>
        <w:ind w:left="731.197128295898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(a) 1- Pela forma 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est´a definido temos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⊆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7957153320312" w:line="240" w:lineRule="auto"/>
        <w:ind w:left="0" w:right="575.11352539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2- Pelas propriedades do produto de matrizes temos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portanto,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F.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FCT-UNL ALGA 2016/17 – Uma resolu¸c˜ao do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Teste iv–iv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9111328125" w:line="240" w:lineRule="auto"/>
        <w:ind w:left="1460.808029174804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3- 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Vejamos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F.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423828125" w:line="271.193790435791" w:lineRule="auto"/>
        <w:ind w:left="1830.2206420898438" w:right="-0.419921875" w:firstLine="4.78118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Logo, pelas propriedades da adi¸c˜ao e multiplica¸c˜ao de matrizes, vem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801513671875" w:line="240" w:lineRule="auto"/>
        <w:ind w:left="0" w:right="1901.0809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68310546875" w:line="240" w:lineRule="auto"/>
        <w:ind w:left="1829.424667358398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portanto,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F.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60498046875" w:line="240" w:lineRule="auto"/>
        <w:ind w:left="1457.621994018554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4- Sejam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Vejamos que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βX ∈ F.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1298828125" w:line="271.1877250671387" w:lineRule="auto"/>
        <w:ind w:left="1830.220947265625" w:right="1.0986328125" w:firstLine="4.782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Logo, pelas propriedades do produto de um escalar por uma matriz, vem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41259765625" w:line="240" w:lineRule="auto"/>
        <w:ind w:left="0" w:right="2634.462280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9833984375" w:line="240" w:lineRule="auto"/>
        <w:ind w:left="1829.42283630371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portanto,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βX ∈ F.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153076171875" w:line="240" w:lineRule="auto"/>
        <w:ind w:left="1457.620162963867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Assim, por 1, 2, 3 e 4,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subespa¸co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1201171875" w:line="240" w:lineRule="auto"/>
        <w:ind w:left="1105.670089721679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´e uma solu¸c˜ao do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82470703125" w:line="240" w:lineRule="auto"/>
        <w:ind w:left="1462.401962280273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vejamos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S.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80029296875" w:line="445.0498294830322" w:lineRule="auto"/>
        <w:ind w:left="1462.4020385742188" w:right="90.0451660156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Ent˜ao, pelas propriedades da adi¸c˜ao e multiplica¸c˜ao de matrizes,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9189453125" w:line="240" w:lineRule="auto"/>
        <w:ind w:left="1457.820358276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portanto, como a escolha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foi arbitr´aria,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6800537109375" w:line="240" w:lineRule="auto"/>
        <w:ind w:left="0" w:right="3257.149047851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F} ⊆ S.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159912109375" w:line="240" w:lineRule="auto"/>
        <w:ind w:left="1462.404403686523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 agora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arbitr´ario. Vejamos que existe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tal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64501953125" w:line="267.49457359313965" w:lineRule="auto"/>
        <w:ind w:left="1456.8252563476562" w:right="-2.423095703125" w:firstLine="5.579071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Consideremos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e vejamos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Ora, pelas propriedades da adi¸c˜ao e multiplica¸c˜ao de matrizes,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2978515625" w:line="240" w:lineRule="auto"/>
        <w:ind w:left="0" w:right="2129.081420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− 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−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4013671875" w:line="240" w:lineRule="auto"/>
        <w:ind w:left="1456.824111938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portanto,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Mas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779052734375" w:line="240" w:lineRule="auto"/>
        <w:ind w:left="0" w:right="1473.63891601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)]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9251708984375" w:line="240" w:lineRule="auto"/>
        <w:ind w:left="1458.0208587646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donde podemos concluir que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1298828125" w:line="240" w:lineRule="auto"/>
        <w:ind w:left="0" w:right="3258.128051757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⊆ {X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F}.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9833984375" w:line="240" w:lineRule="auto"/>
        <w:ind w:left="1458.221359252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F} ⊆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⊆ {X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F}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vem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68280029296875" w:line="240" w:lineRule="auto"/>
        <w:ind w:left="0" w:right="3275.06347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F}.</w:t>
      </w:r>
    </w:p>
    <w:sectPr>
      <w:type w:val="continuous"/>
      <w:pgSz w:h="16820" w:w="11900" w:orient="portrait"/>
      <w:pgMar w:bottom="1208.4203338623047" w:top="529.84375" w:left="952.5360870361328" w:right="825.07568359375" w:header="0" w:footer="720"/>
      <w:cols w:equalWidth="0" w:num="1">
        <w:col w:space="0" w:w="10122.38822937011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